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552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Cs w:val="24"/>
        </w:rPr>
      </w:pPr>
      <w:r w:rsidRPr="00CB1BF5">
        <w:rPr>
          <w:rFonts w:ascii="Century" w:eastAsiaTheme="majorEastAsia" w:hAnsi="Century"/>
          <w:sz w:val="40"/>
          <w:szCs w:val="24"/>
        </w:rPr>
        <w:t>提出書類チェックリスト</w:t>
      </w:r>
    </w:p>
    <w:p w14:paraId="7C4094F8" w14:textId="77777777" w:rsidR="009B467B" w:rsidRPr="00CB1BF5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sz w:val="22"/>
          <w:szCs w:val="16"/>
        </w:rPr>
      </w:pPr>
    </w:p>
    <w:p w14:paraId="549FFBA2" w14:textId="511B6483" w:rsidR="00097792" w:rsidRPr="00725DFA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CB1BF5">
        <w:rPr>
          <w:rFonts w:ascii="Century" w:eastAsiaTheme="majorEastAsia" w:hAnsi="Century"/>
          <w:szCs w:val="18"/>
        </w:rPr>
        <w:t>必要な</w:t>
      </w:r>
      <w:r w:rsidR="009B467B" w:rsidRPr="00CB1BF5">
        <w:rPr>
          <w:rFonts w:ascii="Century" w:eastAsiaTheme="majorEastAsia" w:hAnsi="Century"/>
          <w:szCs w:val="18"/>
        </w:rPr>
        <w:t>書類</w:t>
      </w:r>
      <w:r w:rsidR="00097792" w:rsidRPr="00CB1BF5">
        <w:rPr>
          <w:rFonts w:ascii="Century" w:eastAsiaTheme="majorEastAsia" w:hAnsi="Century"/>
          <w:szCs w:val="18"/>
        </w:rPr>
        <w:t>の提出をする</w:t>
      </w:r>
      <w:r w:rsidR="009B467B" w:rsidRPr="00CB1BF5">
        <w:rPr>
          <w:rFonts w:ascii="Century" w:eastAsiaTheme="majorEastAsia" w:hAnsi="Century"/>
          <w:szCs w:val="18"/>
        </w:rPr>
        <w:t>前に、本学会ホームページ（</w:t>
      </w:r>
      <w:r w:rsidR="009B467B" w:rsidRPr="00CB1BF5">
        <w:rPr>
          <w:rFonts w:ascii="Century" w:eastAsiaTheme="majorEastAsia" w:hAnsi="Century"/>
          <w:szCs w:val="18"/>
        </w:rPr>
        <w:t>http://jaspo-oncology.org/</w:t>
      </w:r>
      <w:r w:rsidR="009B467B" w:rsidRPr="00CB1BF5">
        <w:rPr>
          <w:rFonts w:ascii="Century" w:eastAsiaTheme="majorEastAsia" w:hAnsi="Century"/>
          <w:szCs w:val="18"/>
        </w:rPr>
        <w:t>）の</w:t>
      </w:r>
      <w:r w:rsidRPr="00CB1BF5">
        <w:rPr>
          <w:rFonts w:ascii="Century" w:eastAsiaTheme="majorEastAsia" w:hAnsi="Century"/>
          <w:szCs w:val="18"/>
        </w:rPr>
        <w:t>「</w:t>
      </w:r>
      <w:r w:rsidR="00C35719" w:rsidRPr="00CB1BF5">
        <w:rPr>
          <w:rFonts w:ascii="Century" w:eastAsiaTheme="majorEastAsia" w:hAnsi="Century" w:hint="eastAsia"/>
          <w:szCs w:val="18"/>
        </w:rPr>
        <w:t>役</w:t>
      </w:r>
      <w:r w:rsidR="00C35719" w:rsidRPr="00725DFA">
        <w:rPr>
          <w:rFonts w:ascii="Century" w:eastAsiaTheme="majorEastAsia" w:hAnsi="Century" w:hint="eastAsia"/>
          <w:szCs w:val="18"/>
        </w:rPr>
        <w:t>員</w:t>
      </w:r>
      <w:r w:rsidR="009B467B" w:rsidRPr="00725DFA">
        <w:rPr>
          <w:rFonts w:ascii="Century" w:eastAsiaTheme="majorEastAsia" w:hAnsi="Century"/>
          <w:szCs w:val="18"/>
        </w:rPr>
        <w:t>選任選挙の</w:t>
      </w:r>
      <w:r w:rsidRPr="00725DFA">
        <w:rPr>
          <w:rFonts w:ascii="Century" w:eastAsiaTheme="majorEastAsia" w:hAnsi="Century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案内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および</w:t>
      </w:r>
      <w:r w:rsidRPr="00725DFA">
        <w:rPr>
          <w:rFonts w:ascii="Century" w:eastAsiaTheme="majorEastAsia" w:hAnsi="Century"/>
          <w:szCs w:val="18"/>
        </w:rPr>
        <w:t>「</w:t>
      </w:r>
      <w:r w:rsidR="006107B7" w:rsidRPr="00725DFA">
        <w:rPr>
          <w:rFonts w:ascii="Century" w:eastAsiaTheme="majorEastAsia" w:hAnsi="Century" w:hint="eastAsia"/>
          <w:szCs w:val="18"/>
        </w:rPr>
        <w:t>役員</w:t>
      </w:r>
      <w:r w:rsidR="009B467B" w:rsidRPr="00725DFA">
        <w:rPr>
          <w:rFonts w:ascii="Century" w:eastAsiaTheme="majorEastAsia" w:hAnsi="Century"/>
          <w:szCs w:val="18"/>
        </w:rPr>
        <w:t>選任選挙</w:t>
      </w:r>
      <w:r w:rsidR="009B467B" w:rsidRPr="00725DFA">
        <w:rPr>
          <w:rFonts w:ascii="Century" w:eastAsiaTheme="majorEastAsia" w:hAnsi="Century"/>
          <w:szCs w:val="18"/>
        </w:rPr>
        <w:t>Q&amp;A</w:t>
      </w:r>
      <w:r w:rsidRPr="00725DFA">
        <w:rPr>
          <w:rFonts w:ascii="Century" w:eastAsiaTheme="majorEastAsia" w:hAnsi="Century"/>
          <w:szCs w:val="18"/>
        </w:rPr>
        <w:t>」</w:t>
      </w:r>
      <w:r w:rsidR="009B467B" w:rsidRPr="00725DFA">
        <w:rPr>
          <w:rFonts w:ascii="Century" w:eastAsiaTheme="majorEastAsia" w:hAnsi="Century"/>
          <w:szCs w:val="18"/>
        </w:rPr>
        <w:t>に掲載されている</w:t>
      </w:r>
      <w:r w:rsidR="002D5900" w:rsidRPr="00725DFA">
        <w:rPr>
          <w:rFonts w:ascii="Century" w:eastAsiaTheme="majorEastAsia" w:hAnsi="Century"/>
          <w:szCs w:val="18"/>
        </w:rPr>
        <w:t>書類の</w:t>
      </w:r>
      <w:r w:rsidR="009B467B" w:rsidRPr="00725DFA">
        <w:rPr>
          <w:rFonts w:ascii="Century" w:eastAsiaTheme="majorEastAsia" w:hAnsi="Century"/>
          <w:szCs w:val="18"/>
        </w:rPr>
        <w:t>提出に係る案内の全ての内容を</w:t>
      </w:r>
      <w:r w:rsidR="00001D9B" w:rsidRPr="00725DFA">
        <w:rPr>
          <w:rFonts w:ascii="Century" w:eastAsiaTheme="majorEastAsia" w:hAnsi="Century" w:hint="eastAsia"/>
          <w:szCs w:val="18"/>
        </w:rPr>
        <w:t>ご</w:t>
      </w:r>
      <w:r w:rsidR="009B467B" w:rsidRPr="00725DFA">
        <w:rPr>
          <w:rFonts w:ascii="Century" w:eastAsiaTheme="majorEastAsia" w:hAnsi="Century"/>
          <w:szCs w:val="18"/>
        </w:rPr>
        <w:t>確認</w:t>
      </w:r>
      <w:r w:rsidR="00097792" w:rsidRPr="00725DFA">
        <w:rPr>
          <w:rFonts w:ascii="Century" w:eastAsiaTheme="majorEastAsia" w:hAnsi="Century"/>
          <w:szCs w:val="18"/>
        </w:rPr>
        <w:t>ください</w:t>
      </w:r>
      <w:r w:rsidR="009B467B" w:rsidRPr="00725DFA">
        <w:rPr>
          <w:rFonts w:ascii="Century" w:eastAsiaTheme="majorEastAsia" w:hAnsi="Century"/>
          <w:szCs w:val="18"/>
        </w:rPr>
        <w:t>。</w:t>
      </w:r>
    </w:p>
    <w:p w14:paraId="18855457" w14:textId="30A433A2" w:rsidR="009B467B" w:rsidRPr="00725DFA" w:rsidRDefault="00F0295E" w:rsidP="00001D9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本チェックリストを用いて</w:t>
      </w:r>
      <w:r w:rsidR="002D5900" w:rsidRPr="00725DFA">
        <w:rPr>
          <w:rFonts w:ascii="Century" w:eastAsiaTheme="majorEastAsia" w:hAnsi="Century"/>
          <w:szCs w:val="18"/>
        </w:rPr>
        <w:t>提出</w:t>
      </w:r>
      <w:r w:rsidR="009B467B" w:rsidRPr="00725DFA">
        <w:rPr>
          <w:rFonts w:ascii="Century" w:eastAsiaTheme="majorEastAsia" w:hAnsi="Century"/>
          <w:szCs w:val="18"/>
        </w:rPr>
        <w:t>書類</w:t>
      </w:r>
      <w:r w:rsidR="0025611B" w:rsidRPr="00725DFA">
        <w:rPr>
          <w:rFonts w:ascii="Century" w:eastAsiaTheme="majorEastAsia" w:hAnsi="Century" w:hint="eastAsia"/>
          <w:szCs w:val="18"/>
        </w:rPr>
        <w:t>に漏れがないか今一度ご確認ください。</w:t>
      </w:r>
    </w:p>
    <w:p w14:paraId="3037CAC0" w14:textId="0F22F7D5" w:rsidR="0025611B" w:rsidRPr="00725DFA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提出</w:t>
      </w:r>
      <w:r w:rsidR="00F0295E" w:rsidRPr="00725DFA">
        <w:rPr>
          <w:rFonts w:ascii="Century" w:eastAsiaTheme="majorEastAsia" w:hAnsi="Century"/>
          <w:szCs w:val="18"/>
        </w:rPr>
        <w:t>した</w:t>
      </w:r>
      <w:r w:rsidRPr="00725DFA">
        <w:rPr>
          <w:rFonts w:ascii="Century" w:eastAsiaTheme="majorEastAsia" w:hAnsi="Century"/>
          <w:szCs w:val="18"/>
        </w:rPr>
        <w:t>書類に不備が認められた場合、受理</w:t>
      </w:r>
      <w:r w:rsidR="00001D9B" w:rsidRPr="00725DFA">
        <w:rPr>
          <w:rFonts w:ascii="Century" w:eastAsiaTheme="majorEastAsia" w:hAnsi="Century" w:hint="eastAsia"/>
          <w:szCs w:val="18"/>
        </w:rPr>
        <w:t>されない</w:t>
      </w:r>
      <w:r w:rsidR="00435BFD" w:rsidRPr="00725DFA">
        <w:rPr>
          <w:rFonts w:ascii="Century" w:eastAsiaTheme="majorEastAsia" w:hAnsi="Century" w:hint="eastAsia"/>
          <w:szCs w:val="18"/>
        </w:rPr>
        <w:t>こと</w:t>
      </w:r>
      <w:r w:rsidR="00001D9B" w:rsidRPr="00725DFA">
        <w:rPr>
          <w:rFonts w:ascii="Century" w:eastAsiaTheme="majorEastAsia" w:hAnsi="Century" w:hint="eastAsia"/>
          <w:szCs w:val="18"/>
        </w:rPr>
        <w:t>があります。</w:t>
      </w:r>
    </w:p>
    <w:p w14:paraId="4E0142F4" w14:textId="61D03D2D" w:rsidR="009B467B" w:rsidRPr="00725DFA" w:rsidRDefault="00D23A89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</w:t>
      </w:r>
      <w:r w:rsidR="0025611B" w:rsidRPr="00725DFA">
        <w:rPr>
          <w:rFonts w:ascii="Century" w:eastAsiaTheme="majorEastAsia" w:hAnsi="Century" w:hint="eastAsia"/>
          <w:szCs w:val="18"/>
        </w:rPr>
        <w:t>が終わりましたら</w:t>
      </w:r>
      <w:r w:rsidR="00CC1CFD" w:rsidRPr="00725DFA">
        <w:rPr>
          <w:rFonts w:ascii="Century" w:eastAsiaTheme="majorEastAsia" w:hAnsi="Century"/>
          <w:szCs w:val="18"/>
        </w:rPr>
        <w:t>提出書類と</w:t>
      </w:r>
      <w:r w:rsidR="0025611B" w:rsidRPr="00725DFA">
        <w:rPr>
          <w:rFonts w:ascii="Century" w:eastAsiaTheme="majorEastAsia" w:hAnsi="Century" w:hint="eastAsia"/>
          <w:szCs w:val="18"/>
        </w:rPr>
        <w:t>ともに</w:t>
      </w:r>
      <w:r w:rsidR="0025611B" w:rsidRPr="00725DFA">
        <w:rPr>
          <w:rFonts w:ascii="Century" w:eastAsiaTheme="majorEastAsia" w:hAnsi="Century" w:hint="eastAsia"/>
          <w:szCs w:val="18"/>
          <w:u w:val="single"/>
        </w:rPr>
        <w:t>本チェックリストも</w:t>
      </w:r>
      <w:r w:rsidR="00CC1CFD" w:rsidRPr="00725DFA">
        <w:rPr>
          <w:rFonts w:ascii="Century" w:eastAsiaTheme="majorEastAsia" w:hAnsi="Century"/>
          <w:szCs w:val="18"/>
          <w:u w:val="single"/>
        </w:rPr>
        <w:t>同封</w:t>
      </w:r>
      <w:r w:rsidR="00CC1CFD" w:rsidRPr="00725DFA">
        <w:rPr>
          <w:rFonts w:ascii="Century" w:eastAsiaTheme="majorEastAsia" w:hAnsi="Century"/>
          <w:szCs w:val="18"/>
        </w:rPr>
        <w:t>し</w:t>
      </w:r>
      <w:r w:rsidR="00001D9B" w:rsidRPr="00725DFA">
        <w:rPr>
          <w:rFonts w:ascii="Century" w:eastAsiaTheme="majorEastAsia" w:hAnsi="Century" w:hint="eastAsia"/>
          <w:szCs w:val="18"/>
        </w:rPr>
        <w:t>、ご提出ください。</w:t>
      </w:r>
    </w:p>
    <w:p w14:paraId="21727112" w14:textId="77777777" w:rsidR="009B467B" w:rsidRPr="00F20280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sz w:val="18"/>
          <w:szCs w:val="18"/>
        </w:rPr>
      </w:pPr>
    </w:p>
    <w:p w14:paraId="3E687EA1" w14:textId="568F6FFD" w:rsidR="009B467B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szCs w:val="18"/>
        </w:rPr>
      </w:pPr>
      <w:r w:rsidRPr="00725DFA">
        <w:rPr>
          <w:rFonts w:ascii="Century" w:eastAsiaTheme="majorEastAsia" w:hAnsi="Century"/>
          <w:szCs w:val="18"/>
        </w:rPr>
        <w:t>確認したらチェックボックス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Theme="majorEastAsia" w:eastAsiaTheme="majorEastAsia" w:hAnsiTheme="majorEastAsia"/>
          <w:szCs w:val="18"/>
        </w:rPr>
        <w:t>□</w:t>
      </w:r>
      <w:r w:rsidR="00690BC0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に</w:t>
      </w:r>
      <w:r w:rsidR="009A1C27" w:rsidRPr="00725DFA">
        <w:rPr>
          <w:rFonts w:ascii="Century" w:eastAsiaTheme="majorEastAsia" w:hAnsi="Century" w:hint="eastAsia"/>
          <w:szCs w:val="18"/>
        </w:rPr>
        <w:t>「</w:t>
      </w:r>
      <w:r w:rsidR="009A1C27" w:rsidRPr="00725DFA">
        <w:rPr>
          <w:rFonts w:ascii="Segoe UI Emoji" w:eastAsiaTheme="majorEastAsia" w:hAnsi="Segoe UI Emoji" w:cs="Segoe UI Emoji" w:hint="eastAsia"/>
          <w:szCs w:val="18"/>
        </w:rPr>
        <w:t>✔</w:t>
      </w:r>
      <w:r w:rsidR="009A1C27" w:rsidRPr="00725DFA">
        <w:rPr>
          <w:rFonts w:ascii="Century" w:eastAsiaTheme="majorEastAsia" w:hAnsi="Century" w:hint="eastAsia"/>
          <w:szCs w:val="18"/>
        </w:rPr>
        <w:t>」</w:t>
      </w:r>
      <w:r w:rsidRPr="00725DFA">
        <w:rPr>
          <w:rFonts w:ascii="Century" w:eastAsiaTheme="majorEastAsia" w:hAnsi="Century"/>
          <w:szCs w:val="18"/>
        </w:rPr>
        <w:t>を記入してください。</w:t>
      </w:r>
    </w:p>
    <w:p w14:paraId="16C44560" w14:textId="191F8D7B" w:rsidR="00F20280" w:rsidRPr="00725DFA" w:rsidRDefault="00F20280" w:rsidP="00F20280">
      <w:pPr>
        <w:pStyle w:val="a7"/>
        <w:adjustRightInd w:val="0"/>
        <w:snapToGrid w:val="0"/>
        <w:spacing w:line="300" w:lineRule="auto"/>
        <w:ind w:leftChars="0" w:left="926"/>
        <w:rPr>
          <w:rFonts w:ascii="Century" w:eastAsiaTheme="majorEastAsia" w:hAnsi="Century"/>
          <w:szCs w:val="18"/>
        </w:rPr>
      </w:pPr>
      <w:r w:rsidRPr="003712A6">
        <w:rPr>
          <w:rFonts w:ascii="Century" w:eastAsiaTheme="majorEastAsia" w:hAnsi="Century" w:hint="eastAsia"/>
          <w:szCs w:val="18"/>
        </w:rPr>
        <w:t>下表の様式１</w:t>
      </w:r>
      <w:r w:rsidR="00BE7016" w:rsidRPr="003712A6">
        <w:rPr>
          <w:rFonts w:ascii="Century" w:eastAsiaTheme="majorEastAsia" w:hAnsi="Century" w:hint="eastAsia"/>
          <w:szCs w:val="18"/>
        </w:rPr>
        <w:t>及び様式３の項に記載する、</w:t>
      </w:r>
      <w:r w:rsidRPr="003712A6">
        <w:rPr>
          <w:rFonts w:ascii="Century" w:eastAsiaTheme="majorEastAsia" w:hAnsi="Century" w:hint="eastAsia"/>
          <w:szCs w:val="18"/>
        </w:rPr>
        <w:t>「提出数</w:t>
      </w:r>
      <w:r w:rsidRPr="003712A6">
        <w:rPr>
          <w:rFonts w:ascii="Century" w:eastAsiaTheme="majorEastAsia" w:hAnsi="Century" w:hint="eastAsia"/>
          <w:szCs w:val="18"/>
          <w:u w:val="single"/>
        </w:rPr>
        <w:t xml:space="preserve">　　部</w:t>
      </w:r>
      <w:r w:rsidRPr="003712A6">
        <w:rPr>
          <w:rFonts w:ascii="Century" w:eastAsiaTheme="majorEastAsia" w:hAnsi="Century" w:hint="eastAsia"/>
          <w:szCs w:val="18"/>
        </w:rPr>
        <w:t>」及び「総ページ数</w:t>
      </w:r>
      <w:r w:rsidRPr="003712A6">
        <w:rPr>
          <w:rFonts w:ascii="Century" w:eastAsiaTheme="majorEastAsia" w:hAnsi="Century" w:hint="eastAsia"/>
          <w:szCs w:val="18"/>
          <w:u w:val="single"/>
        </w:rPr>
        <w:t xml:space="preserve">　　枚</w:t>
      </w:r>
      <w:r w:rsidRPr="003712A6">
        <w:rPr>
          <w:rFonts w:ascii="Century" w:eastAsiaTheme="majorEastAsia" w:hAnsi="Century" w:hint="eastAsia"/>
          <w:szCs w:val="18"/>
        </w:rPr>
        <w:t>」の記載漏れがないようにようにお願いします。</w:t>
      </w:r>
      <w:r>
        <w:rPr>
          <w:rFonts w:ascii="Century" w:eastAsiaTheme="majorEastAsia" w:hAnsi="Century" w:hint="eastAsia"/>
          <w:szCs w:val="18"/>
        </w:rPr>
        <w:t xml:space="preserve">　</w:t>
      </w:r>
    </w:p>
    <w:p w14:paraId="49CEBE14" w14:textId="53CFA947" w:rsidR="00097792" w:rsidRPr="00725DFA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szCs w:val="18"/>
          <w:u w:val="single"/>
        </w:rPr>
      </w:pPr>
      <w:r w:rsidRPr="00725DFA">
        <w:rPr>
          <w:rFonts w:ascii="Century" w:eastAsiaTheme="majorEastAsia" w:hAnsi="Century"/>
          <w:szCs w:val="18"/>
        </w:rPr>
        <w:t xml:space="preserve">　</w:t>
      </w:r>
      <w:r w:rsidR="00F0295E" w:rsidRPr="00725DFA">
        <w:rPr>
          <w:rFonts w:ascii="Century" w:eastAsiaTheme="majorEastAsia" w:hAnsi="Century"/>
          <w:szCs w:val="18"/>
        </w:rPr>
        <w:t xml:space="preserve"> </w:t>
      </w:r>
      <w:r w:rsidRPr="00725DFA">
        <w:rPr>
          <w:rFonts w:ascii="Century" w:eastAsiaTheme="majorEastAsia" w:hAnsi="Century"/>
          <w:szCs w:val="18"/>
        </w:rPr>
        <w:t>また、全て確認後、</w:t>
      </w:r>
      <w:r w:rsidR="0018385E" w:rsidRPr="00725DFA">
        <w:rPr>
          <w:rFonts w:ascii="Century" w:eastAsiaTheme="majorEastAsia" w:hAnsi="Century"/>
          <w:szCs w:val="18"/>
          <w:u w:val="single"/>
        </w:rPr>
        <w:t>下記署名欄に</w:t>
      </w:r>
      <w:r w:rsidRPr="00725DFA">
        <w:rPr>
          <w:rFonts w:ascii="Century" w:eastAsiaTheme="majorEastAsia" w:hAnsi="Century"/>
          <w:szCs w:val="18"/>
          <w:u w:val="single"/>
        </w:rPr>
        <w:t>署名（自署）をお願いします。</w:t>
      </w:r>
    </w:p>
    <w:p w14:paraId="23932A1C" w14:textId="674814BA" w:rsidR="00097792" w:rsidRPr="00725DFA" w:rsidRDefault="00097792" w:rsidP="00001D9B">
      <w:pPr>
        <w:adjustRightInd w:val="0"/>
        <w:snapToGrid w:val="0"/>
        <w:spacing w:line="300" w:lineRule="auto"/>
        <w:jc w:val="left"/>
        <w:rPr>
          <w:rFonts w:ascii="Century" w:eastAsiaTheme="majorEastAsia" w:hAnsi="Century"/>
          <w:sz w:val="18"/>
          <w:szCs w:val="18"/>
        </w:rPr>
      </w:pPr>
    </w:p>
    <w:tbl>
      <w:tblPr>
        <w:tblStyle w:val="a8"/>
        <w:tblW w:w="9952" w:type="dxa"/>
        <w:tblInd w:w="108" w:type="dxa"/>
        <w:tblLook w:val="04A0" w:firstRow="1" w:lastRow="0" w:firstColumn="1" w:lastColumn="0" w:noHBand="0" w:noVBand="1"/>
      </w:tblPr>
      <w:tblGrid>
        <w:gridCol w:w="988"/>
        <w:gridCol w:w="8964"/>
      </w:tblGrid>
      <w:tr w:rsidR="00EE0CC5" w:rsidRPr="00725DFA" w14:paraId="181DDB94" w14:textId="77777777" w:rsidTr="00EE0CC5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37C175" w14:textId="6C97E1EB" w:rsidR="00EE0CC5" w:rsidRPr="00725DFA" w:rsidRDefault="00EE0CC5" w:rsidP="00435BFD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１：推薦人名簿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</w:rPr>
              <w:t>提出数</w:t>
            </w:r>
            <w:r w:rsidRPr="00725DFA">
              <w:rPr>
                <w:rFonts w:ascii="Century" w:eastAsiaTheme="majorEastAsia" w:hAnsi="Century"/>
                <w:szCs w:val="18"/>
                <w:u w:val="single"/>
              </w:rPr>
              <w:t xml:space="preserve">　　</w:t>
            </w:r>
            <w:r w:rsidRPr="00725DFA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  <w:u w:val="single"/>
              </w:rPr>
              <w:t>部</w:t>
            </w:r>
            <w:r w:rsidRPr="00725DFA">
              <w:rPr>
                <w:rFonts w:ascii="Century" w:eastAsiaTheme="majorEastAsia" w:hAnsi="Century"/>
                <w:szCs w:val="18"/>
                <w:u w:val="single"/>
                <w:vertAlign w:val="superscript"/>
              </w:rPr>
              <w:t>㊟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　</w:t>
            </w:r>
          </w:p>
          <w:p w14:paraId="5F27E234" w14:textId="363AE267" w:rsidR="00EE0CC5" w:rsidRPr="00725DFA" w:rsidRDefault="00EE0CC5" w:rsidP="00435BFD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㊟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推薦人名簿が複数枚となり別々に提出する場合、</w:t>
            </w:r>
            <w:r w:rsidRPr="00725DFA">
              <w:rPr>
                <w:rFonts w:ascii="Century" w:eastAsiaTheme="majorEastAsia" w:hAnsi="Century"/>
                <w:szCs w:val="18"/>
              </w:rPr>
              <w:t>同封部数をご記入ください。</w:t>
            </w:r>
          </w:p>
        </w:tc>
      </w:tr>
      <w:tr w:rsidR="00725DFA" w:rsidRPr="00725DFA" w14:paraId="79A9AB50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725DFA" w:rsidRDefault="009A1C27" w:rsidP="006D09E0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5A43BE1C" w:rsidR="00690BC0" w:rsidRPr="00725DFA" w:rsidRDefault="00690BC0" w:rsidP="0093396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）推薦人の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="00C35719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725DFA">
              <w:rPr>
                <w:rFonts w:ascii="Century" w:eastAsiaTheme="majorEastAsia" w:hAnsi="Century"/>
                <w:szCs w:val="18"/>
              </w:rPr>
              <w:t>がされて</w:t>
            </w:r>
            <w:r w:rsidR="00D23A89" w:rsidRPr="00725DFA">
              <w:rPr>
                <w:rFonts w:ascii="Century" w:eastAsiaTheme="majorEastAsia" w:hAnsi="Century"/>
                <w:szCs w:val="18"/>
              </w:rPr>
              <w:t>いる</w:t>
            </w:r>
            <w:r w:rsidR="004443EF" w:rsidRPr="00725DFA">
              <w:rPr>
                <w:rFonts w:ascii="Century" w:eastAsiaTheme="majorEastAsia" w:hAnsi="Century"/>
                <w:szCs w:val="18"/>
              </w:rPr>
              <w:t>。</w:t>
            </w:r>
          </w:p>
        </w:tc>
      </w:tr>
      <w:tr w:rsidR="00725DFA" w:rsidRPr="00725DFA" w14:paraId="670E940C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B1C" w14:textId="0B3154B5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>）</w:t>
            </w:r>
            <w:r w:rsidR="00D94353" w:rsidRPr="00725DFA">
              <w:rPr>
                <w:rFonts w:ascii="Century" w:eastAsiaTheme="majorEastAsia" w:hAnsi="Century" w:hint="eastAsia"/>
                <w:szCs w:val="18"/>
              </w:rPr>
              <w:t>推薦人名簿</w:t>
            </w:r>
            <w:r w:rsidRPr="00725DFA">
              <w:rPr>
                <w:rFonts w:ascii="Century" w:eastAsiaTheme="majorEastAsia" w:hAnsi="Century"/>
                <w:szCs w:val="18"/>
              </w:rPr>
              <w:t>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7007513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37D32951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3</w:t>
            </w:r>
            <w:r w:rsidRPr="00725DFA">
              <w:rPr>
                <w:rFonts w:ascii="Century" w:eastAsiaTheme="majorEastAsia" w:hAnsi="Century"/>
                <w:szCs w:val="18"/>
              </w:rPr>
              <w:t>）推薦人は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正会員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3EA14B1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293AA6E7" w:rsidR="00C35719" w:rsidRPr="00725DFA" w:rsidRDefault="00C35719" w:rsidP="00C35719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4</w:t>
            </w:r>
            <w:r w:rsidRPr="00725DFA">
              <w:rPr>
                <w:rFonts w:ascii="Century" w:eastAsiaTheme="majorEastAsia" w:hAnsi="Century"/>
                <w:szCs w:val="18"/>
              </w:rPr>
              <w:t>）推薦人は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複数の候補者の推薦をしていない</w:t>
            </w:r>
            <w:r w:rsidRPr="00725DFA">
              <w:rPr>
                <w:rFonts w:ascii="Century" w:eastAsiaTheme="majorEastAsia" w:hAnsi="Century"/>
                <w:szCs w:val="18"/>
              </w:rPr>
              <w:t>。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（役員を除く）</w:t>
            </w:r>
          </w:p>
        </w:tc>
      </w:tr>
      <w:tr w:rsidR="00725DFA" w:rsidRPr="00725DFA" w14:paraId="14492FAF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0D9F" w14:textId="650CD529" w:rsidR="00C75AF7" w:rsidRPr="00725DFA" w:rsidRDefault="00C75AF7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5657" w14:textId="6649E0D2" w:rsidR="00C75AF7" w:rsidRPr="00725DFA" w:rsidRDefault="00C75AF7" w:rsidP="00BB479A">
            <w:pPr>
              <w:ind w:left="348" w:hangingChars="145" w:hanging="348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5</w:t>
            </w:r>
            <w:r w:rsidRPr="00725DFA">
              <w:rPr>
                <w:rFonts w:ascii="Century" w:eastAsiaTheme="majorEastAsia" w:hAnsi="Century"/>
                <w:szCs w:val="18"/>
              </w:rPr>
              <w:t>）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推薦人は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B11CD5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7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B11CD5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7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度</w:t>
            </w:r>
            <w:r w:rsidR="00082856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までの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年会費を完納している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725DFA" w:rsidRPr="00725DFA" w14:paraId="23E876F6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C35719" w:rsidRPr="00B11CD5" w:rsidRDefault="00C35719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</w:p>
        </w:tc>
      </w:tr>
      <w:tr w:rsidR="00EE0CC5" w:rsidRPr="00725DFA" w14:paraId="355BC1AC" w14:textId="77777777" w:rsidTr="00EE0CC5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2883F9" w14:textId="6F01F2AE" w:rsidR="00EE0CC5" w:rsidRPr="00725DFA" w:rsidRDefault="00EE0CC5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２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：候補者届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/>
                <w:szCs w:val="18"/>
              </w:rPr>
              <w:t>提出数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部　</w:t>
            </w:r>
          </w:p>
        </w:tc>
      </w:tr>
      <w:tr w:rsidR="00725DFA" w:rsidRPr="00725DFA" w14:paraId="021CF31A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1B7CFA46" w:rsidR="00C35719" w:rsidRPr="00725DFA" w:rsidRDefault="00C35719" w:rsidP="0093396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）候補者の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署名（自署）</w:t>
            </w:r>
            <w:r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又は</w:t>
            </w:r>
            <w:r w:rsidR="00725DFA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記名押印</w:t>
            </w:r>
            <w:r w:rsidRPr="00725DFA">
              <w:rPr>
                <w:rFonts w:ascii="Century" w:eastAsiaTheme="majorEastAsia" w:hAnsi="Century"/>
                <w:szCs w:val="18"/>
              </w:rPr>
              <w:t>がされている。</w:t>
            </w:r>
          </w:p>
        </w:tc>
      </w:tr>
      <w:tr w:rsidR="00725DFA" w:rsidRPr="00725DFA" w14:paraId="52BA8071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73614DDE" w:rsidR="00C35719" w:rsidRPr="00725DFA" w:rsidRDefault="00C35719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2</w:t>
            </w:r>
            <w:r w:rsidRPr="00725DFA">
              <w:rPr>
                <w:rFonts w:ascii="Century" w:eastAsiaTheme="majorEastAsia" w:hAnsi="Century"/>
                <w:szCs w:val="18"/>
              </w:rPr>
              <w:t>）候補者届は</w:t>
            </w:r>
            <w:r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原本</w:t>
            </w:r>
            <w:r w:rsidRPr="00725DFA">
              <w:rPr>
                <w:rFonts w:ascii="Century" w:eastAsiaTheme="majorEastAsia" w:hAnsi="Century"/>
                <w:szCs w:val="18"/>
              </w:rPr>
              <w:t>である。</w:t>
            </w:r>
          </w:p>
        </w:tc>
      </w:tr>
      <w:tr w:rsidR="00725DFA" w:rsidRPr="00725DFA" w14:paraId="58090658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6847" w14:textId="17B85367" w:rsidR="00082856" w:rsidRPr="00725DFA" w:rsidRDefault="00082856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725DFA">
              <w:rPr>
                <w:rFonts w:asciiTheme="majorEastAsia" w:eastAsiaTheme="majorEastAsia" w:hAnsiTheme="majorEastAsia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A04" w14:textId="7C79756A" w:rsidR="00082856" w:rsidRPr="00725DFA" w:rsidRDefault="00082856" w:rsidP="00BB479A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3</w:t>
            </w:r>
            <w:r w:rsidRPr="00725DFA">
              <w:rPr>
                <w:rFonts w:ascii="Century" w:eastAsiaTheme="majorEastAsia" w:hAnsi="Century"/>
                <w:szCs w:val="18"/>
              </w:rPr>
              <w:t>）候補者は</w:t>
            </w:r>
            <w:r w:rsidR="00A715C6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令和</w:t>
            </w:r>
            <w:r w:rsidR="00B11CD5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7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12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31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日時点において、正会員となり</w:t>
            </w:r>
            <w:r w:rsidR="00064262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5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年が経っている。</w:t>
            </w:r>
          </w:p>
        </w:tc>
      </w:tr>
      <w:tr w:rsidR="00725DFA" w:rsidRPr="00064262" w14:paraId="409F2D65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43D62B0D" w:rsidR="00C35719" w:rsidRPr="00725DFA" w:rsidRDefault="00C75AF7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0CE93650" w:rsidR="00C35719" w:rsidRPr="00725DFA" w:rsidRDefault="008E5B7D" w:rsidP="00BB479A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szCs w:val="18"/>
              </w:rPr>
              <w:t>4</w:t>
            </w:r>
            <w:r w:rsidR="00C75AF7" w:rsidRPr="00725DFA">
              <w:rPr>
                <w:rFonts w:ascii="Century" w:eastAsiaTheme="majorEastAsia" w:hAnsi="Century" w:hint="eastAsia"/>
                <w:szCs w:val="18"/>
              </w:rPr>
              <w:t>）候補者は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令和</w:t>
            </w:r>
            <w:r w:rsidR="00B11CD5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7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</w:t>
            </w:r>
            <w:r w:rsidR="00C75AF7" w:rsidRPr="00725DFA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12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月</w:t>
            </w:r>
            <w:r w:rsidR="00C75AF7" w:rsidRPr="00725DFA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31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日までに</w:t>
            </w:r>
            <w:r w:rsidR="00A715C6">
              <w:rPr>
                <w:rFonts w:ascii="Century" w:eastAsiaTheme="majorEastAsia" w:hAnsi="Century"/>
                <w:b/>
                <w:bCs/>
                <w:szCs w:val="18"/>
                <w:u w:val="single"/>
              </w:rPr>
              <w:t>令和</w:t>
            </w:r>
            <w:r w:rsidR="00B11CD5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7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年度</w:t>
            </w:r>
            <w:r w:rsidR="00082856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まで</w:t>
            </w:r>
            <w:r w:rsidR="00C75AF7" w:rsidRPr="00725DFA">
              <w:rPr>
                <w:rFonts w:ascii="Century" w:eastAsiaTheme="majorEastAsia" w:hAnsi="Century" w:hint="eastAsia"/>
                <w:b/>
                <w:bCs/>
                <w:szCs w:val="18"/>
                <w:u w:val="single"/>
              </w:rPr>
              <w:t>の年会費を完納している</w:t>
            </w:r>
            <w:r w:rsidR="00C75AF7" w:rsidRPr="00725DFA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064262" w:rsidRPr="00064262" w14:paraId="37E9A5FE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85DC" w14:textId="0718C655" w:rsidR="00064262" w:rsidRPr="00725DFA" w:rsidRDefault="00064262" w:rsidP="00C35719">
            <w:pPr>
              <w:jc w:val="center"/>
              <w:rPr>
                <w:rFonts w:ascii="Century" w:eastAsiaTheme="majorEastAsia" w:hAnsi="Century"/>
                <w:szCs w:val="18"/>
              </w:rPr>
            </w:pPr>
            <w:r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4707" w14:textId="04488014" w:rsidR="00064262" w:rsidRPr="00064262" w:rsidRDefault="00064262" w:rsidP="00BB479A">
            <w:pPr>
              <w:rPr>
                <w:rFonts w:ascii="Century" w:eastAsiaTheme="majorEastAsia" w:hAnsi="Century"/>
                <w:szCs w:val="18"/>
              </w:rPr>
            </w:pPr>
            <w:r>
              <w:rPr>
                <w:rFonts w:ascii="Century" w:eastAsiaTheme="majorEastAsia" w:hAnsi="Century" w:hint="eastAsia"/>
                <w:szCs w:val="18"/>
              </w:rPr>
              <w:t xml:space="preserve">5) </w:t>
            </w:r>
            <w:r w:rsidR="00A715C6">
              <w:rPr>
                <w:rFonts w:ascii="Century" w:eastAsiaTheme="majorEastAsia" w:hAnsi="Century" w:hint="eastAsia"/>
                <w:b/>
                <w:szCs w:val="18"/>
                <w:u w:val="single"/>
              </w:rPr>
              <w:t>令和</w:t>
            </w:r>
            <w:r w:rsidR="00B11CD5">
              <w:rPr>
                <w:rFonts w:ascii="Century" w:eastAsiaTheme="majorEastAsia" w:hAnsi="Century" w:hint="eastAsia"/>
                <w:b/>
                <w:szCs w:val="18"/>
                <w:u w:val="single"/>
              </w:rPr>
              <w:t>8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年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月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2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日時点において、理事候補者は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64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歳以下、監事候補者は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69</w:t>
            </w:r>
            <w:r w:rsidRPr="00064262">
              <w:rPr>
                <w:rFonts w:ascii="Century" w:eastAsiaTheme="majorEastAsia" w:hAnsi="Century" w:hint="eastAsia"/>
                <w:b/>
                <w:szCs w:val="18"/>
                <w:u w:val="single"/>
              </w:rPr>
              <w:t>歳以下</w:t>
            </w:r>
            <w:r>
              <w:rPr>
                <w:rFonts w:ascii="Century" w:eastAsiaTheme="majorEastAsia" w:hAnsi="Century" w:hint="eastAsia"/>
                <w:szCs w:val="18"/>
              </w:rPr>
              <w:t>である。</w:t>
            </w:r>
          </w:p>
        </w:tc>
      </w:tr>
      <w:tr w:rsidR="00725DFA" w:rsidRPr="00725DFA" w14:paraId="02EBCB22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245" w14:textId="77777777" w:rsidR="00C75AF7" w:rsidRPr="00B11CD5" w:rsidRDefault="00C75AF7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EE0CC5" w:rsidRPr="00725DFA" w14:paraId="7E025C5C" w14:textId="77777777" w:rsidTr="00EE0CC5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C95D05" w14:textId="5209BA6F" w:rsidR="00EE0CC5" w:rsidRPr="00725DFA" w:rsidRDefault="00EE0CC5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様式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３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：</w:t>
            </w:r>
            <w:r w:rsidRPr="00725DFA">
              <w:rPr>
                <w:rFonts w:ascii="Century" w:eastAsiaTheme="majorEastAsia" w:hAnsi="Century" w:hint="eastAsia"/>
                <w:b/>
                <w:bCs/>
                <w:szCs w:val="18"/>
              </w:rPr>
              <w:t>候補者に関する情報</w:t>
            </w: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 xml:space="preserve">　</w:t>
            </w:r>
            <w:r w:rsidRPr="00725DFA">
              <w:rPr>
                <w:rFonts w:ascii="Century" w:eastAsiaTheme="majorEastAsia" w:hAnsi="Century" w:hint="eastAsia"/>
                <w:szCs w:val="18"/>
              </w:rPr>
              <w:t xml:space="preserve">　総ページ数　</w:t>
            </w:r>
            <w:r w:rsidRPr="00725DFA">
              <w:rPr>
                <w:rFonts w:ascii="Century" w:eastAsiaTheme="majorEastAsia" w:hAnsi="Century" w:hint="eastAsia"/>
                <w:szCs w:val="18"/>
                <w:u w:val="single"/>
              </w:rPr>
              <w:t xml:space="preserve">　　枚</w:t>
            </w:r>
          </w:p>
        </w:tc>
      </w:tr>
      <w:tr w:rsidR="00725DFA" w:rsidRPr="00725DFA" w14:paraId="630A5806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207" w14:textId="7D43BD46" w:rsidR="00082856" w:rsidRPr="00725DFA" w:rsidRDefault="00082856" w:rsidP="00082856">
            <w:pPr>
              <w:jc w:val="center"/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EF" w14:textId="4781B2B6" w:rsidR="00780596" w:rsidRPr="00780596" w:rsidRDefault="00780596" w:rsidP="00C35719">
            <w:pPr>
              <w:rPr>
                <w:rFonts w:ascii="Century" w:eastAsiaTheme="majorEastAsia" w:hAnsi="Century"/>
                <w:szCs w:val="18"/>
              </w:rPr>
            </w:pPr>
            <w:r w:rsidRPr="003712A6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Pr="003712A6">
              <w:rPr>
                <w:rFonts w:ascii="Century" w:eastAsiaTheme="majorEastAsia" w:hAnsi="Century" w:hint="eastAsia"/>
                <w:szCs w:val="18"/>
              </w:rPr>
              <w:t>記入した情報は、会員に公開され</w:t>
            </w:r>
            <w:r w:rsidR="00704CE4" w:rsidRPr="003712A6">
              <w:rPr>
                <w:rFonts w:ascii="Century" w:eastAsiaTheme="majorEastAsia" w:hAnsi="Century" w:hint="eastAsia"/>
                <w:szCs w:val="18"/>
              </w:rPr>
              <w:t>ることを確認しました</w:t>
            </w:r>
            <w:r w:rsidRPr="003712A6">
              <w:rPr>
                <w:rFonts w:ascii="Century" w:eastAsiaTheme="majorEastAsia" w:hAnsi="Century" w:hint="eastAsia"/>
                <w:szCs w:val="18"/>
              </w:rPr>
              <w:t>。</w:t>
            </w:r>
          </w:p>
        </w:tc>
      </w:tr>
      <w:tr w:rsidR="00725DFA" w:rsidRPr="00725DFA" w14:paraId="529FF475" w14:textId="77777777" w:rsidTr="00A715C6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9D4" w14:textId="77777777" w:rsidR="00082856" w:rsidRPr="00725DFA" w:rsidRDefault="00082856" w:rsidP="00C35719">
            <w:pPr>
              <w:rPr>
                <w:rFonts w:ascii="Century" w:eastAsiaTheme="majorEastAsia" w:hAnsi="Century"/>
                <w:szCs w:val="18"/>
              </w:rPr>
            </w:pPr>
          </w:p>
        </w:tc>
      </w:tr>
      <w:tr w:rsidR="00EE0CC5" w:rsidRPr="00725DFA" w14:paraId="2A0B58E4" w14:textId="77777777" w:rsidTr="00EE0CC5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DDB1D9A" w14:textId="0E00736B" w:rsidR="00EE0CC5" w:rsidRPr="00725DFA" w:rsidRDefault="00EE0CC5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/>
                <w:b/>
                <w:bCs/>
                <w:szCs w:val="18"/>
              </w:rPr>
              <w:t>提出書類チェックリスト</w:t>
            </w:r>
            <w:r w:rsidRPr="00725DFA">
              <w:rPr>
                <w:rFonts w:ascii="Century" w:eastAsiaTheme="majorEastAsia" w:hAnsi="Century"/>
                <w:szCs w:val="18"/>
              </w:rPr>
              <w:t xml:space="preserve">　提出数</w:t>
            </w:r>
            <w:r w:rsidRPr="00725DFA">
              <w:rPr>
                <w:rFonts w:ascii="Century" w:eastAsiaTheme="majorEastAsia" w:hAnsi="Century" w:hint="eastAsia"/>
                <w:szCs w:val="18"/>
              </w:rPr>
              <w:t>1</w:t>
            </w:r>
            <w:r w:rsidRPr="00725DFA">
              <w:rPr>
                <w:rFonts w:ascii="Century" w:eastAsiaTheme="majorEastAsia" w:hAnsi="Century"/>
                <w:szCs w:val="18"/>
              </w:rPr>
              <w:t>部</w:t>
            </w:r>
          </w:p>
        </w:tc>
      </w:tr>
      <w:tr w:rsidR="00725DFA" w:rsidRPr="00725DFA" w14:paraId="2373214A" w14:textId="77777777" w:rsidTr="00A71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C35719" w:rsidRPr="00725DFA" w:rsidRDefault="00C35719" w:rsidP="00C35719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bookmarkStart w:id="0" w:name="_Hlk21123105"/>
            <w:r w:rsidRPr="00725DFA">
              <w:rPr>
                <w:rFonts w:asciiTheme="majorEastAsia" w:eastAsiaTheme="majorEastAsia" w:hAnsiTheme="majorEastAsia"/>
                <w:szCs w:val="18"/>
              </w:rPr>
              <w:t>□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0EA3D99" w:rsidR="00C35719" w:rsidRPr="00725DFA" w:rsidRDefault="008E5B7D" w:rsidP="00C35719">
            <w:pPr>
              <w:rPr>
                <w:rFonts w:ascii="Century" w:eastAsiaTheme="majorEastAsia" w:hAnsi="Century"/>
                <w:szCs w:val="18"/>
              </w:rPr>
            </w:pPr>
            <w:r w:rsidRPr="00725DFA">
              <w:rPr>
                <w:rFonts w:ascii="Century" w:eastAsiaTheme="majorEastAsia" w:hAnsi="Century" w:hint="eastAsia"/>
                <w:szCs w:val="18"/>
              </w:rPr>
              <w:t xml:space="preserve">1) </w:t>
            </w:r>
            <w:r w:rsidR="00DF5783" w:rsidRPr="00725DFA">
              <w:rPr>
                <w:rFonts w:ascii="Century" w:eastAsiaTheme="majorEastAsia" w:hAnsi="Century" w:hint="eastAsia"/>
                <w:szCs w:val="18"/>
              </w:rPr>
              <w:t>提出書類チェックリストに</w:t>
            </w:r>
            <w:r w:rsidR="00DF5783" w:rsidRPr="00725DFA">
              <w:rPr>
                <w:rFonts w:ascii="Century" w:eastAsiaTheme="majorEastAsia" w:hAnsi="Century" w:hint="eastAsia"/>
                <w:b/>
                <w:szCs w:val="18"/>
                <w:u w:val="single"/>
              </w:rPr>
              <w:t>署名</w:t>
            </w:r>
            <w:r w:rsidR="00DF5783" w:rsidRPr="00725DFA">
              <w:rPr>
                <w:rFonts w:ascii="Century" w:eastAsiaTheme="majorEastAsia" w:hAnsi="Century"/>
                <w:b/>
                <w:szCs w:val="18"/>
                <w:u w:val="single"/>
              </w:rPr>
              <w:t>（自署）</w:t>
            </w:r>
            <w:r w:rsidR="00DF5783" w:rsidRPr="00725DFA">
              <w:rPr>
                <w:rFonts w:ascii="Century" w:eastAsiaTheme="majorEastAsia" w:hAnsi="Century" w:hint="eastAsia"/>
                <w:szCs w:val="18"/>
              </w:rPr>
              <w:t>した。</w:t>
            </w:r>
          </w:p>
        </w:tc>
      </w:tr>
      <w:bookmarkEnd w:id="0"/>
      <w:tr w:rsidR="00C35719" w:rsidRPr="00CB1BF5" w14:paraId="2AE8409E" w14:textId="77777777" w:rsidTr="00A715C6">
        <w:trPr>
          <w:trHeight w:val="1045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6B16D2CC" w:rsidR="00BF339E" w:rsidRPr="00CB1BF5" w:rsidRDefault="00C35719" w:rsidP="00064262">
            <w:pPr>
              <w:rPr>
                <w:rFonts w:eastAsiaTheme="majorEastAsia"/>
                <w:szCs w:val="24"/>
              </w:rPr>
            </w:pPr>
            <w:r w:rsidRPr="00CB1BF5">
              <w:rPr>
                <w:rFonts w:ascii="Century" w:eastAsiaTheme="majorEastAsia" w:hAnsi="Century"/>
                <w:szCs w:val="18"/>
              </w:rPr>
              <w:t>【通信欄】</w:t>
            </w:r>
          </w:p>
        </w:tc>
      </w:tr>
    </w:tbl>
    <w:p w14:paraId="2A229DB2" w14:textId="77777777" w:rsidR="00064262" w:rsidRDefault="00064262" w:rsidP="00001D9B">
      <w:pPr>
        <w:adjustRightInd w:val="0"/>
        <w:snapToGrid w:val="0"/>
        <w:spacing w:line="300" w:lineRule="auto"/>
        <w:jc w:val="center"/>
        <w:rPr>
          <w:rFonts w:ascii="Century" w:eastAsiaTheme="majorEastAsia" w:hAnsi="Century"/>
          <w:sz w:val="16"/>
          <w:szCs w:val="16"/>
          <w:u w:val="single"/>
        </w:rPr>
      </w:pPr>
    </w:p>
    <w:p w14:paraId="6A598E23" w14:textId="77777777" w:rsidR="00DF5783" w:rsidRPr="00064262" w:rsidRDefault="00DF5783" w:rsidP="00001D9B">
      <w:pPr>
        <w:adjustRightInd w:val="0"/>
        <w:snapToGrid w:val="0"/>
        <w:spacing w:line="300" w:lineRule="auto"/>
        <w:jc w:val="center"/>
        <w:rPr>
          <w:rFonts w:ascii="Century" w:eastAsiaTheme="majorEastAsia" w:hAnsi="Century"/>
          <w:sz w:val="16"/>
          <w:szCs w:val="16"/>
          <w:u w:val="single"/>
        </w:rPr>
      </w:pPr>
    </w:p>
    <w:p w14:paraId="2B03AC1D" w14:textId="0DF8470E" w:rsidR="008513F2" w:rsidRPr="00CB1BF5" w:rsidRDefault="00A715C6" w:rsidP="00A715C6">
      <w:pPr>
        <w:adjustRightInd w:val="0"/>
        <w:snapToGrid w:val="0"/>
        <w:spacing w:line="300" w:lineRule="auto"/>
        <w:ind w:firstLine="240"/>
        <w:jc w:val="left"/>
        <w:rPr>
          <w:rFonts w:ascii="Century" w:eastAsiaTheme="majorEastAsia" w:hAnsi="Century"/>
          <w:sz w:val="18"/>
          <w:szCs w:val="18"/>
        </w:rPr>
      </w:pPr>
      <w:r w:rsidRPr="00A715C6">
        <w:rPr>
          <w:rFonts w:ascii="Century" w:eastAsiaTheme="majorEastAsia" w:hAnsi="Century" w:hint="eastAsia"/>
          <w:szCs w:val="24"/>
        </w:rPr>
        <w:t>確認日：令和　　年　　月　　日</w:t>
      </w:r>
      <w:r>
        <w:rPr>
          <w:rFonts w:ascii="Century" w:eastAsiaTheme="majorEastAsia" w:hAnsi="Century" w:hint="eastAsia"/>
          <w:szCs w:val="24"/>
        </w:rPr>
        <w:t xml:space="preserve">　　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署名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(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自署</w:t>
      </w:r>
      <w:r w:rsidR="00001D9B" w:rsidRPr="00CB1BF5">
        <w:rPr>
          <w:rFonts w:ascii="Century" w:eastAsiaTheme="majorEastAsia" w:hAnsi="Century"/>
          <w:sz w:val="32"/>
          <w:szCs w:val="18"/>
          <w:u w:val="single"/>
        </w:rPr>
        <w:t>)</w:t>
      </w:r>
      <w:r w:rsidR="00001D9B">
        <w:rPr>
          <w:rFonts w:ascii="Century" w:eastAsiaTheme="majorEastAsia" w:hAnsi="Century" w:hint="eastAsia"/>
          <w:sz w:val="32"/>
          <w:szCs w:val="18"/>
          <w:u w:val="single"/>
        </w:rPr>
        <w:t xml:space="preserve">　</w:t>
      </w:r>
      <w:r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</w:t>
      </w:r>
      <w:r w:rsidR="00001D9B">
        <w:rPr>
          <w:rFonts w:ascii="Century" w:eastAsiaTheme="majorEastAsia" w:hAnsi="Century" w:hint="eastAsia"/>
          <w:sz w:val="32"/>
          <w:szCs w:val="18"/>
          <w:u w:val="single"/>
        </w:rPr>
        <w:t xml:space="preserve">　　　　　　　　　　　</w:t>
      </w:r>
    </w:p>
    <w:sectPr w:rsidR="008513F2" w:rsidRPr="00CB1BF5" w:rsidSect="00F20280">
      <w:headerReference w:type="default" r:id="rId7"/>
      <w:pgSz w:w="11906" w:h="16838" w:code="9"/>
      <w:pgMar w:top="397" w:right="1077" w:bottom="709" w:left="1077" w:header="794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5E90" w14:textId="77777777" w:rsidR="004E5412" w:rsidRDefault="004E5412" w:rsidP="009B467B">
      <w:r>
        <w:separator/>
      </w:r>
    </w:p>
  </w:endnote>
  <w:endnote w:type="continuationSeparator" w:id="0">
    <w:p w14:paraId="229E1080" w14:textId="77777777" w:rsidR="004E5412" w:rsidRDefault="004E5412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5BDB" w14:textId="77777777" w:rsidR="004E5412" w:rsidRDefault="004E5412" w:rsidP="009B467B">
      <w:r>
        <w:separator/>
      </w:r>
    </w:p>
  </w:footnote>
  <w:footnote w:type="continuationSeparator" w:id="0">
    <w:p w14:paraId="3FB3D013" w14:textId="77777777" w:rsidR="004E5412" w:rsidRDefault="004E5412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1086" w14:textId="79D565AA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 xml:space="preserve">日本臨床腫瘍薬学会　</w:t>
    </w:r>
    <w:r w:rsidR="00C35719">
      <w:rPr>
        <w:rFonts w:asciiTheme="minorEastAsia" w:eastAsiaTheme="minorEastAsia" w:hAnsiTheme="minorEastAsia" w:hint="eastAsia"/>
      </w:rPr>
      <w:t>役員</w:t>
    </w:r>
    <w:r w:rsidRPr="00A15D61">
      <w:rPr>
        <w:rFonts w:asciiTheme="minorEastAsia" w:eastAsiaTheme="minorEastAsia" w:hAnsiTheme="minorEastAsia" w:hint="eastAsia"/>
      </w:rPr>
      <w:t>選任選挙用</w:t>
    </w:r>
  </w:p>
  <w:p w14:paraId="64A0D48C" w14:textId="3499B0E9" w:rsidR="009B467B" w:rsidRPr="00A15D61" w:rsidRDefault="009B467B" w:rsidP="00132BB5">
    <w:pPr>
      <w:pStyle w:val="a3"/>
      <w:ind w:right="205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1908502">
    <w:abstractNumId w:val="2"/>
  </w:num>
  <w:num w:numId="2" w16cid:durableId="673919532">
    <w:abstractNumId w:val="1"/>
  </w:num>
  <w:num w:numId="3" w16cid:durableId="74109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7B"/>
    <w:rsid w:val="00001D9B"/>
    <w:rsid w:val="0003428A"/>
    <w:rsid w:val="000562D4"/>
    <w:rsid w:val="0005651F"/>
    <w:rsid w:val="00064262"/>
    <w:rsid w:val="000651C5"/>
    <w:rsid w:val="00066F7A"/>
    <w:rsid w:val="00070C48"/>
    <w:rsid w:val="00081ED4"/>
    <w:rsid w:val="00082856"/>
    <w:rsid w:val="0009144D"/>
    <w:rsid w:val="00093123"/>
    <w:rsid w:val="00094657"/>
    <w:rsid w:val="00097792"/>
    <w:rsid w:val="000A4EEE"/>
    <w:rsid w:val="000E4B18"/>
    <w:rsid w:val="000E6306"/>
    <w:rsid w:val="000E7AE8"/>
    <w:rsid w:val="000F238C"/>
    <w:rsid w:val="000F4D83"/>
    <w:rsid w:val="000F6E9F"/>
    <w:rsid w:val="00117558"/>
    <w:rsid w:val="00123081"/>
    <w:rsid w:val="0012383C"/>
    <w:rsid w:val="001240EC"/>
    <w:rsid w:val="0012703D"/>
    <w:rsid w:val="00132BB5"/>
    <w:rsid w:val="00145B2B"/>
    <w:rsid w:val="00154455"/>
    <w:rsid w:val="00157FB3"/>
    <w:rsid w:val="001755DF"/>
    <w:rsid w:val="00176EAD"/>
    <w:rsid w:val="0018385E"/>
    <w:rsid w:val="001900D1"/>
    <w:rsid w:val="00194E8A"/>
    <w:rsid w:val="00197BC2"/>
    <w:rsid w:val="001A0059"/>
    <w:rsid w:val="001A07B0"/>
    <w:rsid w:val="001A202A"/>
    <w:rsid w:val="001B6077"/>
    <w:rsid w:val="001D6579"/>
    <w:rsid w:val="001E12E5"/>
    <w:rsid w:val="001E4947"/>
    <w:rsid w:val="002075BE"/>
    <w:rsid w:val="0021192D"/>
    <w:rsid w:val="002147AA"/>
    <w:rsid w:val="0023534E"/>
    <w:rsid w:val="00240B45"/>
    <w:rsid w:val="00241602"/>
    <w:rsid w:val="00242779"/>
    <w:rsid w:val="00244591"/>
    <w:rsid w:val="00251102"/>
    <w:rsid w:val="002512B9"/>
    <w:rsid w:val="00251E34"/>
    <w:rsid w:val="0025611B"/>
    <w:rsid w:val="0025704A"/>
    <w:rsid w:val="00257C22"/>
    <w:rsid w:val="00295840"/>
    <w:rsid w:val="002C79BA"/>
    <w:rsid w:val="002D5900"/>
    <w:rsid w:val="002D723D"/>
    <w:rsid w:val="002E19EA"/>
    <w:rsid w:val="002E4AE8"/>
    <w:rsid w:val="002F58EC"/>
    <w:rsid w:val="002F5B92"/>
    <w:rsid w:val="00320294"/>
    <w:rsid w:val="003253BE"/>
    <w:rsid w:val="003329C3"/>
    <w:rsid w:val="003712A6"/>
    <w:rsid w:val="00377013"/>
    <w:rsid w:val="00395D79"/>
    <w:rsid w:val="003A3335"/>
    <w:rsid w:val="003A43E5"/>
    <w:rsid w:val="003B5562"/>
    <w:rsid w:val="003D78F7"/>
    <w:rsid w:val="003E2662"/>
    <w:rsid w:val="004059FA"/>
    <w:rsid w:val="0041298C"/>
    <w:rsid w:val="00425BD4"/>
    <w:rsid w:val="00435BFD"/>
    <w:rsid w:val="004362A3"/>
    <w:rsid w:val="00443347"/>
    <w:rsid w:val="00443D34"/>
    <w:rsid w:val="004443EF"/>
    <w:rsid w:val="0046306F"/>
    <w:rsid w:val="0046503B"/>
    <w:rsid w:val="004939A2"/>
    <w:rsid w:val="00497B28"/>
    <w:rsid w:val="004C1F46"/>
    <w:rsid w:val="004C3771"/>
    <w:rsid w:val="004C5C19"/>
    <w:rsid w:val="004D43E2"/>
    <w:rsid w:val="004D5E72"/>
    <w:rsid w:val="004D5FAA"/>
    <w:rsid w:val="004E238F"/>
    <w:rsid w:val="004E2976"/>
    <w:rsid w:val="004E5412"/>
    <w:rsid w:val="004F736E"/>
    <w:rsid w:val="0051525A"/>
    <w:rsid w:val="005326E8"/>
    <w:rsid w:val="0054759A"/>
    <w:rsid w:val="00562D60"/>
    <w:rsid w:val="0057558F"/>
    <w:rsid w:val="005848FF"/>
    <w:rsid w:val="00593B22"/>
    <w:rsid w:val="005B1B6D"/>
    <w:rsid w:val="005B5834"/>
    <w:rsid w:val="005C053A"/>
    <w:rsid w:val="005C7374"/>
    <w:rsid w:val="005D59B4"/>
    <w:rsid w:val="005E4F3A"/>
    <w:rsid w:val="00603C31"/>
    <w:rsid w:val="006107B7"/>
    <w:rsid w:val="00612DB5"/>
    <w:rsid w:val="00616940"/>
    <w:rsid w:val="00624AD4"/>
    <w:rsid w:val="00626EF7"/>
    <w:rsid w:val="00647456"/>
    <w:rsid w:val="00687D93"/>
    <w:rsid w:val="00690BC0"/>
    <w:rsid w:val="006955EA"/>
    <w:rsid w:val="006B59F8"/>
    <w:rsid w:val="006C22A2"/>
    <w:rsid w:val="006C6517"/>
    <w:rsid w:val="006D09E0"/>
    <w:rsid w:val="006F0CEE"/>
    <w:rsid w:val="00700C69"/>
    <w:rsid w:val="00704CE4"/>
    <w:rsid w:val="007145DA"/>
    <w:rsid w:val="0071563F"/>
    <w:rsid w:val="00723928"/>
    <w:rsid w:val="00723A42"/>
    <w:rsid w:val="00724E96"/>
    <w:rsid w:val="00725DFA"/>
    <w:rsid w:val="00727779"/>
    <w:rsid w:val="007421AA"/>
    <w:rsid w:val="007436D8"/>
    <w:rsid w:val="00751692"/>
    <w:rsid w:val="00753FEB"/>
    <w:rsid w:val="007576DE"/>
    <w:rsid w:val="00764E30"/>
    <w:rsid w:val="00777AE8"/>
    <w:rsid w:val="00780596"/>
    <w:rsid w:val="00782C3C"/>
    <w:rsid w:val="00791C90"/>
    <w:rsid w:val="007C6527"/>
    <w:rsid w:val="007D331A"/>
    <w:rsid w:val="007E3C04"/>
    <w:rsid w:val="007F1D2A"/>
    <w:rsid w:val="007F35C2"/>
    <w:rsid w:val="0081133C"/>
    <w:rsid w:val="008116FC"/>
    <w:rsid w:val="00832C80"/>
    <w:rsid w:val="00832F3F"/>
    <w:rsid w:val="008513F2"/>
    <w:rsid w:val="0085543F"/>
    <w:rsid w:val="00863C5A"/>
    <w:rsid w:val="00865D22"/>
    <w:rsid w:val="00870F35"/>
    <w:rsid w:val="00893696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E5B7D"/>
    <w:rsid w:val="008E5BEB"/>
    <w:rsid w:val="008F32EE"/>
    <w:rsid w:val="008F7F4D"/>
    <w:rsid w:val="0090003E"/>
    <w:rsid w:val="00920C1D"/>
    <w:rsid w:val="00933969"/>
    <w:rsid w:val="00934D6E"/>
    <w:rsid w:val="00936398"/>
    <w:rsid w:val="00940A94"/>
    <w:rsid w:val="00945D7B"/>
    <w:rsid w:val="009630F8"/>
    <w:rsid w:val="009725B9"/>
    <w:rsid w:val="00991F1C"/>
    <w:rsid w:val="009A1C27"/>
    <w:rsid w:val="009A7043"/>
    <w:rsid w:val="009B41B3"/>
    <w:rsid w:val="009B467B"/>
    <w:rsid w:val="009B5770"/>
    <w:rsid w:val="009B7DF6"/>
    <w:rsid w:val="00A01878"/>
    <w:rsid w:val="00A06988"/>
    <w:rsid w:val="00A06BFD"/>
    <w:rsid w:val="00A15D61"/>
    <w:rsid w:val="00A23EF0"/>
    <w:rsid w:val="00A266C8"/>
    <w:rsid w:val="00A41441"/>
    <w:rsid w:val="00A524E3"/>
    <w:rsid w:val="00A715C6"/>
    <w:rsid w:val="00A742D5"/>
    <w:rsid w:val="00A90995"/>
    <w:rsid w:val="00AA28C1"/>
    <w:rsid w:val="00AD0DD1"/>
    <w:rsid w:val="00AD3454"/>
    <w:rsid w:val="00AD6CDD"/>
    <w:rsid w:val="00B069DC"/>
    <w:rsid w:val="00B11CD5"/>
    <w:rsid w:val="00B142E0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B479A"/>
    <w:rsid w:val="00BE1399"/>
    <w:rsid w:val="00BE7016"/>
    <w:rsid w:val="00BF339E"/>
    <w:rsid w:val="00C04520"/>
    <w:rsid w:val="00C34FA7"/>
    <w:rsid w:val="00C35719"/>
    <w:rsid w:val="00C36917"/>
    <w:rsid w:val="00C42E8E"/>
    <w:rsid w:val="00C51384"/>
    <w:rsid w:val="00C67FCB"/>
    <w:rsid w:val="00C75AF7"/>
    <w:rsid w:val="00C8025C"/>
    <w:rsid w:val="00C825AB"/>
    <w:rsid w:val="00CB0C91"/>
    <w:rsid w:val="00CB1BF5"/>
    <w:rsid w:val="00CC1CFD"/>
    <w:rsid w:val="00CC4BA3"/>
    <w:rsid w:val="00CD700F"/>
    <w:rsid w:val="00CE3870"/>
    <w:rsid w:val="00CE7542"/>
    <w:rsid w:val="00D06DB8"/>
    <w:rsid w:val="00D23A89"/>
    <w:rsid w:val="00D24FF1"/>
    <w:rsid w:val="00D3680C"/>
    <w:rsid w:val="00D408D0"/>
    <w:rsid w:val="00D42338"/>
    <w:rsid w:val="00D5270F"/>
    <w:rsid w:val="00D56BC8"/>
    <w:rsid w:val="00D848B1"/>
    <w:rsid w:val="00D918E0"/>
    <w:rsid w:val="00D94353"/>
    <w:rsid w:val="00DA51B3"/>
    <w:rsid w:val="00DD3414"/>
    <w:rsid w:val="00DF5783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1CBB"/>
    <w:rsid w:val="00ED1EC3"/>
    <w:rsid w:val="00EE0CC5"/>
    <w:rsid w:val="00EE7CA1"/>
    <w:rsid w:val="00F0295E"/>
    <w:rsid w:val="00F20280"/>
    <w:rsid w:val="00F22548"/>
    <w:rsid w:val="00F325E0"/>
    <w:rsid w:val="00F3510B"/>
    <w:rsid w:val="00F70388"/>
    <w:rsid w:val="00F731CD"/>
    <w:rsid w:val="00F84E0A"/>
    <w:rsid w:val="00FB2C28"/>
    <w:rsid w:val="00FD545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5B02F8"/>
  <w15:docId w15:val="{3CC5204E-5FAB-4083-933C-67EF88FC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765</Words>
  <Characters>154</Characters>
  <Application>Microsoft Office Word</Application>
  <DocSecurity>0</DocSecurity>
  <Lines>10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Toshiyuki Doi</cp:lastModifiedBy>
  <cp:revision>4</cp:revision>
  <cp:lastPrinted>2025-10-20T09:25:00Z</cp:lastPrinted>
  <dcterms:created xsi:type="dcterms:W3CDTF">2025-10-31T07:39:00Z</dcterms:created>
  <dcterms:modified xsi:type="dcterms:W3CDTF">2025-10-31T13:35:00Z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3927e163-5e20-4529-a5eb-d20d789ccf7e</vt:lpwstr>
  </property>
</Properties>
</file>